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A8FFF" w14:textId="77777777" w:rsidR="00D33594" w:rsidRDefault="00D33594" w:rsidP="00B45D69">
      <w:pPr>
        <w:spacing w:after="0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</w:p>
    <w:p w14:paraId="2ED30B92" w14:textId="77777777" w:rsidR="00D33594" w:rsidRDefault="00D33594" w:rsidP="0099756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</w:p>
    <w:p w14:paraId="716FA319" w14:textId="77777777" w:rsidR="00D33594" w:rsidRPr="00B45D69" w:rsidRDefault="00D33594" w:rsidP="00B41C20">
      <w:pPr>
        <w:snapToGrid w:val="0"/>
        <w:spacing w:after="60"/>
        <w:ind w:left="4500" w:firstLine="360"/>
        <w:jc w:val="center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B45D69">
        <w:rPr>
          <w:rFonts w:ascii="Times New Roman" w:hAnsi="Times New Roman" w:cs="Times New Roman"/>
          <w:b/>
          <w:bCs/>
          <w:sz w:val="24"/>
          <w:szCs w:val="24"/>
        </w:rPr>
        <w:t>REPUBLIKA HRVATSKA</w:t>
      </w:r>
      <w:r w:rsidRPr="00B45D69">
        <w:rPr>
          <w:rFonts w:ascii="Times New Roman" w:hAnsi="Times New Roman" w:cs="Times New Roman"/>
          <w:i/>
          <w:iCs/>
          <w:sz w:val="24"/>
          <w:szCs w:val="24"/>
        </w:rPr>
        <w:t xml:space="preserve">        </w:t>
      </w:r>
    </w:p>
    <w:p w14:paraId="62D0E5B9" w14:textId="77777777" w:rsidR="00D33594" w:rsidRPr="00B45D69" w:rsidRDefault="00D33594" w:rsidP="00B41C20">
      <w:pPr>
        <w:spacing w:after="60"/>
        <w:ind w:left="4500" w:firstLine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Text1"/>
      <w:bookmarkEnd w:id="0"/>
      <w:r w:rsidRPr="00B45D69">
        <w:rPr>
          <w:rFonts w:ascii="Times New Roman" w:hAnsi="Times New Roman" w:cs="Times New Roman"/>
          <w:b/>
          <w:bCs/>
          <w:sz w:val="24"/>
          <w:szCs w:val="24"/>
        </w:rPr>
        <w:t xml:space="preserve"> VIROVITIČKO-PODRAVSKA ŽUPANIJA</w:t>
      </w:r>
    </w:p>
    <w:p w14:paraId="0309DCED" w14:textId="77777777" w:rsidR="00D33594" w:rsidRPr="00B45D69" w:rsidRDefault="00D33594" w:rsidP="00B41C20">
      <w:pPr>
        <w:spacing w:after="60"/>
        <w:ind w:left="4500" w:firstLine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45D69">
        <w:rPr>
          <w:rFonts w:ascii="Times New Roman" w:hAnsi="Times New Roman" w:cs="Times New Roman"/>
          <w:b/>
          <w:bCs/>
          <w:sz w:val="24"/>
          <w:szCs w:val="24"/>
        </w:rPr>
        <w:t xml:space="preserve"> Upravni odjel za gospodarstvo i poljoprivredu</w:t>
      </w:r>
    </w:p>
    <w:p w14:paraId="2C6D2719" w14:textId="77777777" w:rsidR="00D33594" w:rsidRPr="00B41C20" w:rsidRDefault="00D33594" w:rsidP="00B41C20">
      <w:pPr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fldChar w:fldCharType="begin"/>
      </w:r>
      <w:r>
        <w:rPr>
          <w:b/>
          <w:bCs/>
          <w:i/>
          <w:iCs/>
          <w:sz w:val="20"/>
          <w:szCs w:val="20"/>
        </w:rPr>
        <w:instrText xml:space="preserve"> FILLIN ""</w:instrText>
      </w:r>
      <w:r>
        <w:rPr>
          <w:b/>
          <w:bCs/>
          <w:i/>
          <w:iCs/>
          <w:sz w:val="20"/>
          <w:szCs w:val="20"/>
        </w:rPr>
        <w:fldChar w:fldCharType="separate"/>
      </w:r>
      <w:r>
        <w:rPr>
          <w:b/>
          <w:bCs/>
          <w:i/>
          <w:iCs/>
          <w:sz w:val="20"/>
          <w:szCs w:val="20"/>
        </w:rPr>
        <w:t> </w:t>
      </w:r>
      <w:r>
        <w:rPr>
          <w:b/>
          <w:bCs/>
          <w:i/>
          <w:iCs/>
          <w:sz w:val="20"/>
          <w:szCs w:val="20"/>
        </w:rPr>
        <w:t> </w:t>
      </w:r>
      <w:r>
        <w:rPr>
          <w:b/>
          <w:bCs/>
          <w:i/>
          <w:iCs/>
          <w:sz w:val="20"/>
          <w:szCs w:val="20"/>
        </w:rPr>
        <w:t> </w:t>
      </w:r>
      <w:r>
        <w:rPr>
          <w:b/>
          <w:bCs/>
          <w:i/>
          <w:iCs/>
          <w:sz w:val="20"/>
          <w:szCs w:val="20"/>
        </w:rPr>
        <w:t> </w:t>
      </w:r>
      <w:r>
        <w:rPr>
          <w:b/>
          <w:bCs/>
          <w:i/>
          <w:iCs/>
          <w:sz w:val="20"/>
          <w:szCs w:val="20"/>
        </w:rPr>
        <w:t> </w:t>
      </w:r>
      <w:r>
        <w:rPr>
          <w:b/>
          <w:bCs/>
          <w:i/>
          <w:iCs/>
          <w:sz w:val="20"/>
          <w:szCs w:val="20"/>
        </w:rPr>
        <w:fldChar w:fldCharType="end"/>
      </w: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                </w:t>
      </w:r>
    </w:p>
    <w:p w14:paraId="7281A9FF" w14:textId="77777777" w:rsidR="00D33594" w:rsidRPr="00355AAB" w:rsidRDefault="00D33594" w:rsidP="0099756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355AAB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ZAHTJEV ZA PRESTANAK ZADRUGE</w:t>
      </w:r>
    </w:p>
    <w:p w14:paraId="73638A27" w14:textId="77777777" w:rsidR="00D33594" w:rsidRDefault="00D33594" w:rsidP="00DF23A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eastAsia="zh-CN"/>
        </w:rPr>
      </w:pPr>
    </w:p>
    <w:p w14:paraId="4CB7F75F" w14:textId="77777777" w:rsidR="00D33594" w:rsidRPr="00355AAB" w:rsidRDefault="00D33594" w:rsidP="00DF23A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eastAsia="zh-CN"/>
        </w:rPr>
      </w:pPr>
    </w:p>
    <w:tbl>
      <w:tblPr>
        <w:tblW w:w="960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43"/>
        <w:gridCol w:w="567"/>
        <w:gridCol w:w="2268"/>
        <w:gridCol w:w="3828"/>
      </w:tblGrid>
      <w:tr w:rsidR="00D33594" w:rsidRPr="00AB1AA6" w14:paraId="530398B5" w14:textId="77777777">
        <w:trPr>
          <w:trHeight w:val="454"/>
        </w:trPr>
        <w:tc>
          <w:tcPr>
            <w:tcW w:w="9606" w:type="dxa"/>
            <w:gridSpan w:val="4"/>
            <w:vAlign w:val="center"/>
          </w:tcPr>
          <w:p w14:paraId="4899E56E" w14:textId="77777777" w:rsidR="00D33594" w:rsidRPr="00AB1AA6" w:rsidRDefault="00D33594" w:rsidP="00AB1AA6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AB1A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 xml:space="preserve">ZADRUGA - PODACI </w:t>
            </w:r>
          </w:p>
        </w:tc>
      </w:tr>
      <w:tr w:rsidR="00D33594" w:rsidRPr="00AB1AA6" w14:paraId="01C4E612" w14:textId="77777777">
        <w:trPr>
          <w:trHeight w:val="454"/>
        </w:trPr>
        <w:tc>
          <w:tcPr>
            <w:tcW w:w="2943" w:type="dxa"/>
            <w:vAlign w:val="center"/>
          </w:tcPr>
          <w:p w14:paraId="4C06393C" w14:textId="77777777" w:rsidR="00D33594" w:rsidRPr="00AB1AA6" w:rsidRDefault="00D33594" w:rsidP="00AB1AA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B1AA6">
              <w:rPr>
                <w:rFonts w:ascii="Times New Roman" w:hAnsi="Times New Roman" w:cs="Times New Roman"/>
                <w:sz w:val="24"/>
                <w:szCs w:val="24"/>
              </w:rPr>
              <w:t>Tvrtka zadruge:</w:t>
            </w:r>
          </w:p>
        </w:tc>
        <w:tc>
          <w:tcPr>
            <w:tcW w:w="6663" w:type="dxa"/>
            <w:gridSpan w:val="3"/>
            <w:vAlign w:val="center"/>
          </w:tcPr>
          <w:p w14:paraId="25CE98B4" w14:textId="77777777" w:rsidR="00D33594" w:rsidRPr="00AB1AA6" w:rsidRDefault="00D33594" w:rsidP="00AB1AA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D33594" w:rsidRPr="00AB1AA6" w14:paraId="71923E2E" w14:textId="77777777">
        <w:trPr>
          <w:trHeight w:val="454"/>
        </w:trPr>
        <w:tc>
          <w:tcPr>
            <w:tcW w:w="2943" w:type="dxa"/>
            <w:vAlign w:val="center"/>
          </w:tcPr>
          <w:p w14:paraId="79BAE83F" w14:textId="77777777" w:rsidR="00D33594" w:rsidRPr="00AB1AA6" w:rsidRDefault="00D33594" w:rsidP="00AB1AA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B1AA6">
              <w:rPr>
                <w:rFonts w:ascii="Times New Roman" w:hAnsi="Times New Roman" w:cs="Times New Roman"/>
                <w:sz w:val="24"/>
                <w:szCs w:val="24"/>
              </w:rPr>
              <w:t>Sjedište zadruge:</w:t>
            </w:r>
          </w:p>
        </w:tc>
        <w:tc>
          <w:tcPr>
            <w:tcW w:w="6663" w:type="dxa"/>
            <w:gridSpan w:val="3"/>
            <w:vAlign w:val="center"/>
          </w:tcPr>
          <w:p w14:paraId="126CC36F" w14:textId="77777777" w:rsidR="00D33594" w:rsidRPr="00AB1AA6" w:rsidRDefault="00D33594" w:rsidP="00AB1AA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D33594" w:rsidRPr="00AB1AA6" w14:paraId="472DB263" w14:textId="77777777">
        <w:trPr>
          <w:trHeight w:val="454"/>
        </w:trPr>
        <w:tc>
          <w:tcPr>
            <w:tcW w:w="2943" w:type="dxa"/>
            <w:vAlign w:val="center"/>
          </w:tcPr>
          <w:p w14:paraId="12686825" w14:textId="77777777" w:rsidR="00D33594" w:rsidRPr="00AB1AA6" w:rsidRDefault="00D33594" w:rsidP="00AB1AA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B1AA6">
              <w:rPr>
                <w:rFonts w:ascii="Times New Roman" w:hAnsi="Times New Roman" w:cs="Times New Roman"/>
                <w:sz w:val="24"/>
                <w:szCs w:val="24"/>
              </w:rPr>
              <w:t>OIB zadruge:</w:t>
            </w:r>
          </w:p>
        </w:tc>
        <w:tc>
          <w:tcPr>
            <w:tcW w:w="6663" w:type="dxa"/>
            <w:gridSpan w:val="3"/>
            <w:vAlign w:val="center"/>
          </w:tcPr>
          <w:p w14:paraId="4A70099D" w14:textId="77777777" w:rsidR="00D33594" w:rsidRPr="00AB1AA6" w:rsidRDefault="00D33594" w:rsidP="00AB1AA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D33594" w:rsidRPr="00AB1AA6" w14:paraId="7E313D7C" w14:textId="77777777">
        <w:trPr>
          <w:trHeight w:val="361"/>
        </w:trPr>
        <w:tc>
          <w:tcPr>
            <w:tcW w:w="9606" w:type="dxa"/>
            <w:gridSpan w:val="4"/>
            <w:tcBorders>
              <w:left w:val="nil"/>
              <w:right w:val="nil"/>
            </w:tcBorders>
            <w:vAlign w:val="center"/>
          </w:tcPr>
          <w:p w14:paraId="3F215E73" w14:textId="77777777" w:rsidR="00D33594" w:rsidRPr="00AB1AA6" w:rsidRDefault="00D33594" w:rsidP="00AB1AA6">
            <w:pPr>
              <w:suppressAutoHyphens/>
              <w:spacing w:after="0" w:line="36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D33594" w:rsidRPr="00AB1AA6" w14:paraId="19425946" w14:textId="77777777">
        <w:trPr>
          <w:trHeight w:val="493"/>
        </w:trPr>
        <w:tc>
          <w:tcPr>
            <w:tcW w:w="9606" w:type="dxa"/>
            <w:gridSpan w:val="4"/>
            <w:vAlign w:val="center"/>
          </w:tcPr>
          <w:p w14:paraId="4210CAD6" w14:textId="77777777" w:rsidR="00D33594" w:rsidRPr="00AB1AA6" w:rsidRDefault="00D33594" w:rsidP="00AB1AA6">
            <w:pPr>
              <w:suppressAutoHyphens/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AB1A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PODACI O PODNOSITELJU ZAHTJEVA</w:t>
            </w:r>
            <w:r w:rsidRPr="00AB1AA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</w:tc>
      </w:tr>
      <w:tr w:rsidR="00D33594" w:rsidRPr="00AB1AA6" w14:paraId="1F4DF95A" w14:textId="77777777">
        <w:trPr>
          <w:trHeight w:val="1124"/>
        </w:trPr>
        <w:tc>
          <w:tcPr>
            <w:tcW w:w="5778" w:type="dxa"/>
            <w:gridSpan w:val="3"/>
            <w:vAlign w:val="center"/>
          </w:tcPr>
          <w:p w14:paraId="21678AA1" w14:textId="77777777" w:rsidR="00D33594" w:rsidRPr="00AB1AA6" w:rsidRDefault="00D33594" w:rsidP="00AB1AA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B1AA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Status podnositelja zahtjeva:</w:t>
            </w:r>
          </w:p>
          <w:p w14:paraId="1C3DFECF" w14:textId="77777777" w:rsidR="00D33594" w:rsidRPr="00AB1AA6" w:rsidRDefault="00D33594" w:rsidP="00AB1AA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B1AA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(zaokružiti broj ispred statusa podnositelja zahtjeva)</w:t>
            </w:r>
          </w:p>
        </w:tc>
        <w:tc>
          <w:tcPr>
            <w:tcW w:w="3828" w:type="dxa"/>
            <w:vAlign w:val="center"/>
          </w:tcPr>
          <w:p w14:paraId="11650725" w14:textId="77777777" w:rsidR="00D33594" w:rsidRPr="00AB1AA6" w:rsidRDefault="00D33594" w:rsidP="00AB1AA6">
            <w:pPr>
              <w:pStyle w:val="Odlomakpopisa"/>
              <w:numPr>
                <w:ilvl w:val="0"/>
                <w:numId w:val="8"/>
              </w:numPr>
              <w:suppressAutoHyphens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B1AA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Upravitelj</w:t>
            </w:r>
          </w:p>
          <w:p w14:paraId="6BCFD5E7" w14:textId="77777777" w:rsidR="00D33594" w:rsidRPr="00AB1AA6" w:rsidRDefault="00D33594" w:rsidP="00AB1AA6">
            <w:pPr>
              <w:suppressAutoHyphens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B1AA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     2.   Član</w:t>
            </w:r>
          </w:p>
        </w:tc>
      </w:tr>
      <w:tr w:rsidR="00D33594" w:rsidRPr="00AB1AA6" w14:paraId="7B29235F" w14:textId="77777777">
        <w:trPr>
          <w:trHeight w:val="454"/>
        </w:trPr>
        <w:tc>
          <w:tcPr>
            <w:tcW w:w="3510" w:type="dxa"/>
            <w:gridSpan w:val="2"/>
            <w:vAlign w:val="center"/>
          </w:tcPr>
          <w:p w14:paraId="0D63C40B" w14:textId="77777777" w:rsidR="00D33594" w:rsidRPr="00AB1AA6" w:rsidRDefault="00D33594" w:rsidP="00AB1AA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B1AA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Ime i prezime:</w:t>
            </w:r>
          </w:p>
        </w:tc>
        <w:tc>
          <w:tcPr>
            <w:tcW w:w="6096" w:type="dxa"/>
            <w:gridSpan w:val="2"/>
            <w:vAlign w:val="center"/>
          </w:tcPr>
          <w:p w14:paraId="4764A560" w14:textId="77777777" w:rsidR="00D33594" w:rsidRPr="00AB1AA6" w:rsidRDefault="00D33594" w:rsidP="00AB1AA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D33594" w:rsidRPr="00AB1AA6" w14:paraId="6463DC44" w14:textId="77777777">
        <w:trPr>
          <w:trHeight w:val="454"/>
        </w:trPr>
        <w:tc>
          <w:tcPr>
            <w:tcW w:w="3510" w:type="dxa"/>
            <w:gridSpan w:val="2"/>
            <w:vAlign w:val="center"/>
          </w:tcPr>
          <w:p w14:paraId="743EE8FF" w14:textId="77777777" w:rsidR="00D33594" w:rsidRPr="00AB1AA6" w:rsidRDefault="00D33594" w:rsidP="00AB1AA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B1AA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OIB:</w:t>
            </w:r>
          </w:p>
        </w:tc>
        <w:tc>
          <w:tcPr>
            <w:tcW w:w="6096" w:type="dxa"/>
            <w:gridSpan w:val="2"/>
            <w:vAlign w:val="center"/>
          </w:tcPr>
          <w:p w14:paraId="2C7D77A6" w14:textId="77777777" w:rsidR="00D33594" w:rsidRPr="00AB1AA6" w:rsidRDefault="00D33594" w:rsidP="00AB1AA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D33594" w:rsidRPr="00AB1AA6" w14:paraId="662CEA01" w14:textId="77777777">
        <w:trPr>
          <w:trHeight w:val="454"/>
        </w:trPr>
        <w:tc>
          <w:tcPr>
            <w:tcW w:w="3510" w:type="dxa"/>
            <w:gridSpan w:val="2"/>
            <w:vAlign w:val="center"/>
          </w:tcPr>
          <w:p w14:paraId="6606090C" w14:textId="77777777" w:rsidR="00D33594" w:rsidRPr="00AB1AA6" w:rsidRDefault="00D33594" w:rsidP="00AB1AA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B1AA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Adresa prebivališta: </w:t>
            </w:r>
          </w:p>
        </w:tc>
        <w:tc>
          <w:tcPr>
            <w:tcW w:w="6096" w:type="dxa"/>
            <w:gridSpan w:val="2"/>
            <w:vAlign w:val="center"/>
          </w:tcPr>
          <w:p w14:paraId="1096043A" w14:textId="77777777" w:rsidR="00D33594" w:rsidRPr="00AB1AA6" w:rsidRDefault="00D33594" w:rsidP="00AB1AA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D33594" w:rsidRPr="00AB1AA6" w14:paraId="6A13D594" w14:textId="77777777">
        <w:trPr>
          <w:trHeight w:val="454"/>
        </w:trPr>
        <w:tc>
          <w:tcPr>
            <w:tcW w:w="3510" w:type="dxa"/>
            <w:gridSpan w:val="2"/>
            <w:vAlign w:val="center"/>
          </w:tcPr>
          <w:p w14:paraId="641A0665" w14:textId="77777777" w:rsidR="00D33594" w:rsidRPr="00AB1AA6" w:rsidRDefault="00D33594" w:rsidP="00AB1AA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B1AA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Broj telefona/mobilnog telefona:</w:t>
            </w:r>
          </w:p>
        </w:tc>
        <w:tc>
          <w:tcPr>
            <w:tcW w:w="6096" w:type="dxa"/>
            <w:gridSpan w:val="2"/>
            <w:vAlign w:val="center"/>
          </w:tcPr>
          <w:p w14:paraId="55744F52" w14:textId="77777777" w:rsidR="00D33594" w:rsidRPr="00AB1AA6" w:rsidRDefault="00D33594" w:rsidP="00AB1AA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14:paraId="15F571F9" w14:textId="77777777" w:rsidR="00D33594" w:rsidRPr="00355AAB" w:rsidRDefault="00D33594" w:rsidP="00DF23A2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960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905"/>
        <w:gridCol w:w="850"/>
        <w:gridCol w:w="851"/>
      </w:tblGrid>
      <w:tr w:rsidR="00D33594" w:rsidRPr="00AB1AA6" w14:paraId="2B7102C4" w14:textId="77777777">
        <w:trPr>
          <w:trHeight w:val="454"/>
        </w:trPr>
        <w:tc>
          <w:tcPr>
            <w:tcW w:w="7905" w:type="dxa"/>
            <w:vAlign w:val="center"/>
          </w:tcPr>
          <w:p w14:paraId="042223D2" w14:textId="77777777" w:rsidR="00D33594" w:rsidRPr="00AB1AA6" w:rsidRDefault="00D33594" w:rsidP="00AB1A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B1A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RAZLOZI ZA PRESTANAK ZADRUGE</w:t>
            </w:r>
            <w:r w:rsidRPr="00AB1AA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14:paraId="15B587FA" w14:textId="0C5663C7" w:rsidR="00D33594" w:rsidRPr="00AB1AA6" w:rsidRDefault="00D33594" w:rsidP="00AB1A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AA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članak 43. stavak 1. točke 1. do 4. Zakona o zadrugama (</w:t>
            </w:r>
            <w:r w:rsidR="00B45D6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„</w:t>
            </w:r>
            <w:r w:rsidRPr="00AB1AA6">
              <w:rPr>
                <w:rFonts w:ascii="Times New Roman" w:hAnsi="Times New Roman" w:cs="Times New Roman"/>
                <w:sz w:val="24"/>
                <w:szCs w:val="24"/>
              </w:rPr>
              <w:t>Narodne novine</w:t>
            </w:r>
            <w:r w:rsidR="00B45D69">
              <w:rPr>
                <w:rFonts w:ascii="Times New Roman" w:hAnsi="Times New Roman" w:cs="Times New Roman"/>
                <w:sz w:val="24"/>
                <w:szCs w:val="24"/>
              </w:rPr>
              <w:t>“ broj:</w:t>
            </w:r>
            <w:r w:rsidRPr="00AB1AA6">
              <w:rPr>
                <w:rFonts w:ascii="Times New Roman" w:hAnsi="Times New Roman" w:cs="Times New Roman"/>
                <w:sz w:val="24"/>
                <w:szCs w:val="24"/>
              </w:rPr>
              <w:t xml:space="preserve"> 34/11, 125/13, 76/14, 114/18, 98/19):</w:t>
            </w:r>
          </w:p>
        </w:tc>
        <w:tc>
          <w:tcPr>
            <w:tcW w:w="850" w:type="dxa"/>
            <w:vAlign w:val="center"/>
          </w:tcPr>
          <w:p w14:paraId="702E3B5D" w14:textId="77777777" w:rsidR="00D33594" w:rsidRPr="00AB1AA6" w:rsidRDefault="00D33594" w:rsidP="00AB1AA6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AB1A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DA</w:t>
            </w:r>
          </w:p>
        </w:tc>
        <w:tc>
          <w:tcPr>
            <w:tcW w:w="851" w:type="dxa"/>
            <w:vAlign w:val="center"/>
          </w:tcPr>
          <w:p w14:paraId="38A84BCE" w14:textId="77777777" w:rsidR="00D33594" w:rsidRPr="00AB1AA6" w:rsidRDefault="00D33594" w:rsidP="00AB1AA6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AB1A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NE</w:t>
            </w:r>
          </w:p>
        </w:tc>
      </w:tr>
      <w:tr w:rsidR="00D33594" w:rsidRPr="00AB1AA6" w14:paraId="6451A08C" w14:textId="77777777">
        <w:trPr>
          <w:trHeight w:val="454"/>
        </w:trPr>
        <w:tc>
          <w:tcPr>
            <w:tcW w:w="7905" w:type="dxa"/>
            <w:vAlign w:val="center"/>
          </w:tcPr>
          <w:p w14:paraId="2983E662" w14:textId="77777777" w:rsidR="00D33594" w:rsidRPr="00AB1AA6" w:rsidRDefault="00D33594" w:rsidP="00AB1AA6">
            <w:pPr>
              <w:pStyle w:val="Odlomakpopisa"/>
              <w:numPr>
                <w:ilvl w:val="0"/>
                <w:numId w:val="7"/>
              </w:numPr>
              <w:tabs>
                <w:tab w:val="left" w:pos="330"/>
                <w:tab w:val="left" w:pos="525"/>
              </w:tabs>
              <w:spacing w:after="0" w:line="240" w:lineRule="auto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B1AA6">
              <w:rPr>
                <w:rFonts w:ascii="Times New Roman" w:hAnsi="Times New Roman" w:cs="Times New Roman"/>
                <w:sz w:val="24"/>
                <w:szCs w:val="24"/>
              </w:rPr>
              <w:t>odluka skupštine o prestanku zadruge, pripajanju drugoj zadruzi, spajanju s   drugom zadrugom  i podjeli na više novih</w:t>
            </w:r>
            <w:r w:rsidRPr="00AB1AA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B1AA6">
              <w:rPr>
                <w:rFonts w:ascii="Times New Roman" w:hAnsi="Times New Roman" w:cs="Times New Roman"/>
                <w:sz w:val="24"/>
                <w:szCs w:val="24"/>
              </w:rPr>
              <w:t xml:space="preserve">zadruga </w:t>
            </w:r>
          </w:p>
        </w:tc>
        <w:tc>
          <w:tcPr>
            <w:tcW w:w="850" w:type="dxa"/>
            <w:vAlign w:val="center"/>
          </w:tcPr>
          <w:p w14:paraId="4429F486" w14:textId="77777777" w:rsidR="00D33594" w:rsidRPr="00AB1AA6" w:rsidRDefault="00D33594" w:rsidP="00AB1A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89697FE" w14:textId="77777777" w:rsidR="00D33594" w:rsidRPr="00AB1AA6" w:rsidRDefault="00D33594" w:rsidP="00AB1A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594" w:rsidRPr="00AB1AA6" w14:paraId="34EA5A4E" w14:textId="77777777">
        <w:trPr>
          <w:trHeight w:val="454"/>
        </w:trPr>
        <w:tc>
          <w:tcPr>
            <w:tcW w:w="7905" w:type="dxa"/>
            <w:vAlign w:val="center"/>
          </w:tcPr>
          <w:p w14:paraId="2A88FA52" w14:textId="77777777" w:rsidR="00D33594" w:rsidRPr="00AB1AA6" w:rsidRDefault="00D33594" w:rsidP="00AB1AA6">
            <w:pPr>
              <w:pStyle w:val="Odlomakpopisa"/>
              <w:numPr>
                <w:ilvl w:val="0"/>
                <w:numId w:val="7"/>
              </w:numPr>
              <w:tabs>
                <w:tab w:val="left" w:pos="330"/>
                <w:tab w:val="left" w:pos="525"/>
              </w:tabs>
              <w:spacing w:after="0" w:line="240" w:lineRule="auto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B1AA6">
              <w:rPr>
                <w:rFonts w:ascii="Times New Roman" w:hAnsi="Times New Roman" w:cs="Times New Roman"/>
                <w:sz w:val="24"/>
                <w:szCs w:val="24"/>
              </w:rPr>
              <w:t>pravomoćna odluka suda kojom se određuje ukidanje zadruge ili brisanje zadruge iz sudskog registra po službenoj dužnosti,</w:t>
            </w:r>
          </w:p>
        </w:tc>
        <w:tc>
          <w:tcPr>
            <w:tcW w:w="850" w:type="dxa"/>
            <w:vAlign w:val="center"/>
          </w:tcPr>
          <w:p w14:paraId="63F7DEFF" w14:textId="77777777" w:rsidR="00D33594" w:rsidRPr="00AB1AA6" w:rsidRDefault="00D33594" w:rsidP="00AB1A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732DA38" w14:textId="77777777" w:rsidR="00D33594" w:rsidRPr="00AB1AA6" w:rsidRDefault="00D33594" w:rsidP="00AB1A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594" w:rsidRPr="00AB1AA6" w14:paraId="1CC72653" w14:textId="77777777">
        <w:trPr>
          <w:trHeight w:val="454"/>
        </w:trPr>
        <w:tc>
          <w:tcPr>
            <w:tcW w:w="7905" w:type="dxa"/>
            <w:vAlign w:val="center"/>
          </w:tcPr>
          <w:p w14:paraId="1D973283" w14:textId="77777777" w:rsidR="00D33594" w:rsidRPr="00AB1AA6" w:rsidRDefault="00D33594" w:rsidP="00AB1AA6">
            <w:pPr>
              <w:pStyle w:val="Odlomakpopisa"/>
              <w:numPr>
                <w:ilvl w:val="0"/>
                <w:numId w:val="7"/>
              </w:numPr>
              <w:tabs>
                <w:tab w:val="left" w:pos="330"/>
                <w:tab w:val="left" w:pos="525"/>
              </w:tabs>
              <w:spacing w:after="0" w:line="240" w:lineRule="auto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B1AA6">
              <w:rPr>
                <w:rFonts w:ascii="Times New Roman" w:hAnsi="Times New Roman" w:cs="Times New Roman"/>
                <w:sz w:val="24"/>
                <w:szCs w:val="24"/>
              </w:rPr>
              <w:t>nedostavljanje godišnjih financijskih izvješća nadležnom tijelu u skladu s posebnim propisima,</w:t>
            </w:r>
          </w:p>
        </w:tc>
        <w:tc>
          <w:tcPr>
            <w:tcW w:w="850" w:type="dxa"/>
            <w:vAlign w:val="center"/>
          </w:tcPr>
          <w:p w14:paraId="4C798CB4" w14:textId="77777777" w:rsidR="00D33594" w:rsidRPr="00AB1AA6" w:rsidRDefault="00D33594" w:rsidP="00AB1A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E17A94F" w14:textId="77777777" w:rsidR="00D33594" w:rsidRPr="00AB1AA6" w:rsidRDefault="00D33594" w:rsidP="00AB1A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594" w:rsidRPr="00AB1AA6" w14:paraId="6ED02D38" w14:textId="77777777">
        <w:trPr>
          <w:trHeight w:val="659"/>
        </w:trPr>
        <w:tc>
          <w:tcPr>
            <w:tcW w:w="7905" w:type="dxa"/>
            <w:vAlign w:val="center"/>
          </w:tcPr>
          <w:p w14:paraId="1F1603EA" w14:textId="77777777" w:rsidR="00D33594" w:rsidRPr="00AB1AA6" w:rsidRDefault="00D33594" w:rsidP="00AB1AA6">
            <w:pPr>
              <w:pStyle w:val="Odlomakpopisa"/>
              <w:numPr>
                <w:ilvl w:val="0"/>
                <w:numId w:val="7"/>
              </w:numPr>
              <w:tabs>
                <w:tab w:val="left" w:pos="330"/>
                <w:tab w:val="left" w:pos="525"/>
              </w:tabs>
              <w:spacing w:after="0" w:line="240" w:lineRule="auto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B1AA6">
              <w:rPr>
                <w:rFonts w:ascii="Times New Roman" w:hAnsi="Times New Roman" w:cs="Times New Roman"/>
                <w:sz w:val="24"/>
                <w:szCs w:val="24"/>
              </w:rPr>
              <w:t xml:space="preserve">poslovanje zadruge neprekidno šest mjeseci s brojem članova ispod broja propisanog ovim Zakonom </w:t>
            </w:r>
          </w:p>
        </w:tc>
        <w:tc>
          <w:tcPr>
            <w:tcW w:w="850" w:type="dxa"/>
            <w:vAlign w:val="center"/>
          </w:tcPr>
          <w:p w14:paraId="2AA0DF9B" w14:textId="77777777" w:rsidR="00D33594" w:rsidRPr="00AB1AA6" w:rsidRDefault="00D33594" w:rsidP="00AB1A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8AF0E9A" w14:textId="77777777" w:rsidR="00D33594" w:rsidRPr="00AB1AA6" w:rsidRDefault="00D33594" w:rsidP="00AB1A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363A02D" w14:textId="77777777" w:rsidR="00D33594" w:rsidRPr="00355AAB" w:rsidRDefault="00D33594" w:rsidP="00DF23A2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960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45"/>
        <w:gridCol w:w="3261"/>
      </w:tblGrid>
      <w:tr w:rsidR="00D33594" w:rsidRPr="00AB1AA6" w14:paraId="3F04E9BE" w14:textId="77777777">
        <w:trPr>
          <w:trHeight w:val="454"/>
        </w:trPr>
        <w:tc>
          <w:tcPr>
            <w:tcW w:w="6345" w:type="dxa"/>
            <w:vAlign w:val="center"/>
          </w:tcPr>
          <w:p w14:paraId="6004A84D" w14:textId="77777777" w:rsidR="00D33594" w:rsidRPr="00355AAB" w:rsidRDefault="00D33594" w:rsidP="00DF23A2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355AA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DATUM PRESTANKA ZADRUGE</w:t>
            </w:r>
          </w:p>
        </w:tc>
        <w:tc>
          <w:tcPr>
            <w:tcW w:w="3261" w:type="dxa"/>
            <w:vAlign w:val="center"/>
          </w:tcPr>
          <w:p w14:paraId="2DB97687" w14:textId="77777777" w:rsidR="00D33594" w:rsidRPr="00355AAB" w:rsidRDefault="00D33594" w:rsidP="00D618D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</w:tbl>
    <w:p w14:paraId="3A87E98D" w14:textId="77777777" w:rsidR="00D33594" w:rsidRDefault="00D33594" w:rsidP="00DF23A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B17A3A9" w14:textId="77777777" w:rsidR="00D33594" w:rsidRDefault="00D33594" w:rsidP="00DF23A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4EE5147" w14:textId="77777777" w:rsidR="00D33594" w:rsidRDefault="00D33594" w:rsidP="00DF23A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5B0E430" w14:textId="77777777" w:rsidR="00D33594" w:rsidRDefault="00D33594" w:rsidP="00DF23A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E2EE5A5" w14:textId="77777777" w:rsidR="00D33594" w:rsidRDefault="00D33594" w:rsidP="00DF23A2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960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905"/>
        <w:gridCol w:w="850"/>
        <w:gridCol w:w="851"/>
      </w:tblGrid>
      <w:tr w:rsidR="00D33594" w:rsidRPr="00AB1AA6" w14:paraId="383B6AC5" w14:textId="77777777">
        <w:trPr>
          <w:trHeight w:val="454"/>
        </w:trPr>
        <w:tc>
          <w:tcPr>
            <w:tcW w:w="7905" w:type="dxa"/>
            <w:vAlign w:val="center"/>
          </w:tcPr>
          <w:p w14:paraId="782CCD78" w14:textId="77777777" w:rsidR="00D33594" w:rsidRPr="00355AAB" w:rsidRDefault="00D33594" w:rsidP="00997562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355AA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 xml:space="preserve">UZ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ZAHTJEV</w:t>
            </w:r>
            <w:r w:rsidRPr="00355AA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 xml:space="preserve"> JE PRILOŽENO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:</w:t>
            </w:r>
          </w:p>
        </w:tc>
        <w:tc>
          <w:tcPr>
            <w:tcW w:w="850" w:type="dxa"/>
            <w:vAlign w:val="center"/>
          </w:tcPr>
          <w:p w14:paraId="69D36F53" w14:textId="77777777" w:rsidR="00D33594" w:rsidRPr="00355AAB" w:rsidRDefault="00D33594" w:rsidP="00234212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355AA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DA</w:t>
            </w:r>
          </w:p>
        </w:tc>
        <w:tc>
          <w:tcPr>
            <w:tcW w:w="851" w:type="dxa"/>
            <w:vAlign w:val="center"/>
          </w:tcPr>
          <w:p w14:paraId="6F62B15F" w14:textId="77777777" w:rsidR="00D33594" w:rsidRPr="00355AAB" w:rsidRDefault="00D33594" w:rsidP="00234212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355AA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NE</w:t>
            </w:r>
          </w:p>
        </w:tc>
      </w:tr>
      <w:tr w:rsidR="00D33594" w:rsidRPr="00AB1AA6" w14:paraId="0CD58B1D" w14:textId="77777777">
        <w:trPr>
          <w:trHeight w:val="454"/>
        </w:trPr>
        <w:tc>
          <w:tcPr>
            <w:tcW w:w="7905" w:type="dxa"/>
            <w:vAlign w:val="center"/>
          </w:tcPr>
          <w:p w14:paraId="5A7BD8B6" w14:textId="77777777" w:rsidR="00D33594" w:rsidRPr="00355AAB" w:rsidRDefault="00D33594" w:rsidP="0023421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55AA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1. Dokaz o razlogu za prestanak zadruge</w:t>
            </w:r>
          </w:p>
        </w:tc>
        <w:tc>
          <w:tcPr>
            <w:tcW w:w="850" w:type="dxa"/>
            <w:vAlign w:val="center"/>
          </w:tcPr>
          <w:p w14:paraId="5C35B374" w14:textId="77777777" w:rsidR="00D33594" w:rsidRPr="00355AAB" w:rsidRDefault="00D33594" w:rsidP="0023421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51" w:type="dxa"/>
            <w:vAlign w:val="center"/>
          </w:tcPr>
          <w:p w14:paraId="13325437" w14:textId="77777777" w:rsidR="00D33594" w:rsidRPr="00355AAB" w:rsidRDefault="00D33594" w:rsidP="0023421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D33594" w:rsidRPr="00AB1AA6" w14:paraId="23BFFA11" w14:textId="77777777">
        <w:trPr>
          <w:trHeight w:val="1750"/>
        </w:trPr>
        <w:tc>
          <w:tcPr>
            <w:tcW w:w="9606" w:type="dxa"/>
            <w:gridSpan w:val="3"/>
          </w:tcPr>
          <w:p w14:paraId="774695CC" w14:textId="77777777" w:rsidR="00D33594" w:rsidRPr="00355AAB" w:rsidRDefault="00D33594" w:rsidP="0099756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55AA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2. Ostalo (navesti):</w:t>
            </w:r>
          </w:p>
          <w:p w14:paraId="69EDB123" w14:textId="77777777" w:rsidR="00D33594" w:rsidRDefault="00D33594" w:rsidP="0099756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5EB179A2" w14:textId="77777777" w:rsidR="00D33594" w:rsidRDefault="00D33594" w:rsidP="0099756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59942799" w14:textId="77777777" w:rsidR="00D33594" w:rsidRPr="00355AAB" w:rsidRDefault="00D33594" w:rsidP="0099756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14:paraId="16E91DB8" w14:textId="77777777" w:rsidR="00D33594" w:rsidRPr="00355AAB" w:rsidRDefault="00D33594" w:rsidP="00554C69">
      <w:pPr>
        <w:spacing w:after="0"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</w:p>
    <w:p w14:paraId="0825D086" w14:textId="77777777" w:rsidR="00D33594" w:rsidRPr="00355AAB" w:rsidRDefault="00D33594" w:rsidP="00554C69">
      <w:pPr>
        <w:spacing w:after="0"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355AAB">
        <w:rPr>
          <w:rFonts w:ascii="Times New Roman" w:hAnsi="Times New Roman" w:cs="Times New Roman"/>
          <w:sz w:val="24"/>
          <w:szCs w:val="24"/>
        </w:rPr>
        <w:t>*</w:t>
      </w:r>
      <w:r w:rsidRPr="00355AAB">
        <w:rPr>
          <w:rFonts w:ascii="Times New Roman" w:hAnsi="Times New Roman" w:cs="Times New Roman"/>
          <w:sz w:val="24"/>
          <w:szCs w:val="24"/>
          <w:lang w:eastAsia="zh-CN"/>
        </w:rPr>
        <w:t xml:space="preserve"> Napomena:</w:t>
      </w:r>
    </w:p>
    <w:p w14:paraId="2DBD4C65" w14:textId="77777777" w:rsidR="00D33594" w:rsidRPr="00355AAB" w:rsidRDefault="00D33594" w:rsidP="00554C69">
      <w:pPr>
        <w:spacing w:after="0" w:line="240" w:lineRule="auto"/>
        <w:ind w:left="1134" w:hanging="992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355AAB">
        <w:rPr>
          <w:rFonts w:ascii="Times New Roman" w:hAnsi="Times New Roman" w:cs="Times New Roman"/>
          <w:sz w:val="24"/>
          <w:szCs w:val="24"/>
          <w:lang w:eastAsia="zh-CN"/>
        </w:rPr>
        <w:t xml:space="preserve">- Upravna pristojba se </w:t>
      </w:r>
      <w:r w:rsidRPr="00355AAB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ne plaća</w:t>
      </w:r>
      <w:r w:rsidRPr="00355AAB">
        <w:rPr>
          <w:rFonts w:ascii="Times New Roman" w:hAnsi="Times New Roman" w:cs="Times New Roman"/>
          <w:sz w:val="24"/>
          <w:szCs w:val="24"/>
          <w:lang w:eastAsia="zh-CN"/>
        </w:rPr>
        <w:t>.</w:t>
      </w:r>
    </w:p>
    <w:p w14:paraId="52287C82" w14:textId="77777777" w:rsidR="00D33594" w:rsidRPr="00281A17" w:rsidRDefault="00D33594" w:rsidP="00281A17">
      <w:pPr>
        <w:suppressAutoHyphens/>
        <w:spacing w:after="0" w:line="240" w:lineRule="auto"/>
        <w:rPr>
          <w:color w:val="1F497D"/>
          <w:sz w:val="16"/>
          <w:szCs w:val="16"/>
          <w:lang w:eastAsia="zh-CN"/>
        </w:rPr>
      </w:pPr>
    </w:p>
    <w:p w14:paraId="763D5B71" w14:textId="77777777" w:rsidR="00D33594" w:rsidRDefault="00D33594" w:rsidP="00A31742">
      <w:pPr>
        <w:rPr>
          <w:rFonts w:ascii="Times New Roman" w:hAnsi="Times New Roman" w:cs="Times New Roman"/>
          <w:sz w:val="24"/>
          <w:szCs w:val="24"/>
        </w:rPr>
      </w:pPr>
    </w:p>
    <w:p w14:paraId="2AEA048C" w14:textId="77777777" w:rsidR="00D33594" w:rsidRDefault="00D33594" w:rsidP="0097600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_______________.</w:t>
      </w:r>
    </w:p>
    <w:p w14:paraId="6EBD4A7F" w14:textId="77777777" w:rsidR="00D33594" w:rsidRDefault="00D33594" w:rsidP="00976000">
      <w:pPr>
        <w:suppressAutoHyphens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zh-CN"/>
        </w:rPr>
      </w:pPr>
    </w:p>
    <w:p w14:paraId="6EDFC998" w14:textId="77777777" w:rsidR="00D33594" w:rsidRDefault="00D33594" w:rsidP="00976000">
      <w:pPr>
        <w:suppressAutoHyphens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zh-CN"/>
        </w:rPr>
      </w:pPr>
    </w:p>
    <w:p w14:paraId="1A45B5F2" w14:textId="77777777" w:rsidR="00D33594" w:rsidRPr="00281A17" w:rsidRDefault="00D33594" w:rsidP="00976000">
      <w:pPr>
        <w:suppressAutoHyphens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zh-CN"/>
        </w:rPr>
      </w:pPr>
    </w:p>
    <w:p w14:paraId="7F61C3C6" w14:textId="77777777" w:rsidR="00D33594" w:rsidRDefault="00D33594" w:rsidP="00803B6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                                                       __________________________</w:t>
      </w:r>
    </w:p>
    <w:p w14:paraId="64A09257" w14:textId="77777777" w:rsidR="00D33594" w:rsidRDefault="00D33594" w:rsidP="008A24BC">
      <w:pPr>
        <w:pStyle w:val="Naslov1"/>
        <w:spacing w:line="249" w:lineRule="auto"/>
        <w:ind w:left="2581" w:right="2227" w:firstLine="103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1B06EB" w14:textId="77777777" w:rsidR="00D33594" w:rsidRDefault="00D33594" w:rsidP="008A24B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2934D0">
        <w:rPr>
          <w:rFonts w:ascii="Times New Roman" w:hAnsi="Times New Roman" w:cs="Times New Roman"/>
          <w:sz w:val="24"/>
          <w:szCs w:val="24"/>
        </w:rPr>
        <w:t>(datum)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(potpis podnositelja zahtjeva)</w:t>
      </w:r>
    </w:p>
    <w:p w14:paraId="4AE5541D" w14:textId="77777777" w:rsidR="00D33594" w:rsidRDefault="00D33594" w:rsidP="008A24BC">
      <w:pPr>
        <w:pStyle w:val="Naslov1"/>
        <w:spacing w:line="249" w:lineRule="auto"/>
        <w:ind w:left="2581" w:right="2227" w:firstLine="1030"/>
        <w:jc w:val="left"/>
        <w:rPr>
          <w:rFonts w:ascii="Times New Roman" w:hAnsi="Times New Roman" w:cs="Times New Roman"/>
          <w:sz w:val="24"/>
          <w:szCs w:val="24"/>
        </w:rPr>
      </w:pPr>
    </w:p>
    <w:p w14:paraId="5AD8C85B" w14:textId="77777777" w:rsidR="00D33594" w:rsidRDefault="00D33594" w:rsidP="008A24BC">
      <w:pPr>
        <w:pStyle w:val="Naslov1"/>
        <w:spacing w:line="249" w:lineRule="auto"/>
        <w:ind w:left="2581" w:right="2227" w:firstLine="1030"/>
        <w:jc w:val="left"/>
        <w:rPr>
          <w:rFonts w:ascii="Times New Roman" w:hAnsi="Times New Roman" w:cs="Times New Roman"/>
          <w:sz w:val="24"/>
          <w:szCs w:val="24"/>
        </w:rPr>
      </w:pPr>
    </w:p>
    <w:p w14:paraId="498B3382" w14:textId="77777777" w:rsidR="00D33594" w:rsidRDefault="00D33594" w:rsidP="008A24BC">
      <w:pPr>
        <w:pStyle w:val="Naslov1"/>
        <w:spacing w:line="249" w:lineRule="auto"/>
        <w:ind w:left="2581" w:right="2227" w:firstLine="1030"/>
        <w:jc w:val="left"/>
        <w:rPr>
          <w:rFonts w:ascii="Times New Roman" w:hAnsi="Times New Roman" w:cs="Times New Roman"/>
          <w:sz w:val="24"/>
          <w:szCs w:val="24"/>
        </w:rPr>
      </w:pPr>
    </w:p>
    <w:p w14:paraId="7C43E401" w14:textId="77777777" w:rsidR="00D33594" w:rsidRDefault="00D3359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38EFC23" w14:textId="77777777" w:rsidR="00D33594" w:rsidRDefault="00D3359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D33594" w:rsidSect="00997562">
      <w:pgSz w:w="11906" w:h="16838"/>
      <w:pgMar w:top="1843" w:right="991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E163A"/>
    <w:multiLevelType w:val="hybridMultilevel"/>
    <w:tmpl w:val="6CA204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E07D12"/>
    <w:multiLevelType w:val="hybridMultilevel"/>
    <w:tmpl w:val="4AAACC8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A86E32"/>
    <w:multiLevelType w:val="hybridMultilevel"/>
    <w:tmpl w:val="98DCDA4A"/>
    <w:lvl w:ilvl="0" w:tplc="CF8E26AE">
      <w:start w:val="1"/>
      <w:numFmt w:val="decimal"/>
      <w:lvlText w:val="%1."/>
      <w:lvlJc w:val="left"/>
      <w:pPr>
        <w:ind w:left="229" w:hanging="219"/>
      </w:pPr>
      <w:rPr>
        <w:rFonts w:ascii="Arial" w:eastAsia="Times New Roman" w:hAnsi="Arial" w:hint="default"/>
        <w:spacing w:val="-1"/>
        <w:w w:val="100"/>
        <w:sz w:val="19"/>
        <w:szCs w:val="19"/>
      </w:rPr>
    </w:lvl>
    <w:lvl w:ilvl="1" w:tplc="35928FC0">
      <w:numFmt w:val="bullet"/>
      <w:lvlText w:val="•"/>
      <w:lvlJc w:val="left"/>
      <w:pPr>
        <w:ind w:left="1064" w:hanging="219"/>
      </w:pPr>
      <w:rPr>
        <w:rFonts w:hint="default"/>
      </w:rPr>
    </w:lvl>
    <w:lvl w:ilvl="2" w:tplc="2516406E">
      <w:numFmt w:val="bullet"/>
      <w:lvlText w:val="•"/>
      <w:lvlJc w:val="left"/>
      <w:pPr>
        <w:ind w:left="1908" w:hanging="219"/>
      </w:pPr>
      <w:rPr>
        <w:rFonts w:hint="default"/>
      </w:rPr>
    </w:lvl>
    <w:lvl w:ilvl="3" w:tplc="363CF48A">
      <w:numFmt w:val="bullet"/>
      <w:lvlText w:val="•"/>
      <w:lvlJc w:val="left"/>
      <w:pPr>
        <w:ind w:left="2752" w:hanging="219"/>
      </w:pPr>
      <w:rPr>
        <w:rFonts w:hint="default"/>
      </w:rPr>
    </w:lvl>
    <w:lvl w:ilvl="4" w:tplc="F56CF3BE">
      <w:numFmt w:val="bullet"/>
      <w:lvlText w:val="•"/>
      <w:lvlJc w:val="left"/>
      <w:pPr>
        <w:ind w:left="3596" w:hanging="219"/>
      </w:pPr>
      <w:rPr>
        <w:rFonts w:hint="default"/>
      </w:rPr>
    </w:lvl>
    <w:lvl w:ilvl="5" w:tplc="599287D2">
      <w:numFmt w:val="bullet"/>
      <w:lvlText w:val="•"/>
      <w:lvlJc w:val="left"/>
      <w:pPr>
        <w:ind w:left="4440" w:hanging="219"/>
      </w:pPr>
      <w:rPr>
        <w:rFonts w:hint="default"/>
      </w:rPr>
    </w:lvl>
    <w:lvl w:ilvl="6" w:tplc="F6746C36">
      <w:numFmt w:val="bullet"/>
      <w:lvlText w:val="•"/>
      <w:lvlJc w:val="left"/>
      <w:pPr>
        <w:ind w:left="5284" w:hanging="219"/>
      </w:pPr>
      <w:rPr>
        <w:rFonts w:hint="default"/>
      </w:rPr>
    </w:lvl>
    <w:lvl w:ilvl="7" w:tplc="BFC69AC8">
      <w:numFmt w:val="bullet"/>
      <w:lvlText w:val="•"/>
      <w:lvlJc w:val="left"/>
      <w:pPr>
        <w:ind w:left="6128" w:hanging="219"/>
      </w:pPr>
      <w:rPr>
        <w:rFonts w:hint="default"/>
      </w:rPr>
    </w:lvl>
    <w:lvl w:ilvl="8" w:tplc="825A4E0E">
      <w:numFmt w:val="bullet"/>
      <w:lvlText w:val="•"/>
      <w:lvlJc w:val="left"/>
      <w:pPr>
        <w:ind w:left="6972" w:hanging="219"/>
      </w:pPr>
      <w:rPr>
        <w:rFonts w:hint="default"/>
      </w:rPr>
    </w:lvl>
  </w:abstractNum>
  <w:abstractNum w:abstractNumId="3" w15:restartNumberingAfterBreak="0">
    <w:nsid w:val="50D5302E"/>
    <w:multiLevelType w:val="hybridMultilevel"/>
    <w:tmpl w:val="8D94F2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2B2DB2"/>
    <w:multiLevelType w:val="hybridMultilevel"/>
    <w:tmpl w:val="98DCDA4A"/>
    <w:lvl w:ilvl="0" w:tplc="CF8E26AE">
      <w:start w:val="1"/>
      <w:numFmt w:val="decimal"/>
      <w:lvlText w:val="%1."/>
      <w:lvlJc w:val="left"/>
      <w:pPr>
        <w:ind w:left="229" w:hanging="219"/>
      </w:pPr>
      <w:rPr>
        <w:rFonts w:ascii="Arial" w:eastAsia="Times New Roman" w:hAnsi="Arial" w:hint="default"/>
        <w:spacing w:val="-1"/>
        <w:w w:val="100"/>
        <w:sz w:val="19"/>
        <w:szCs w:val="19"/>
      </w:rPr>
    </w:lvl>
    <w:lvl w:ilvl="1" w:tplc="35928FC0">
      <w:numFmt w:val="bullet"/>
      <w:lvlText w:val="•"/>
      <w:lvlJc w:val="left"/>
      <w:pPr>
        <w:ind w:left="1064" w:hanging="219"/>
      </w:pPr>
      <w:rPr>
        <w:rFonts w:hint="default"/>
      </w:rPr>
    </w:lvl>
    <w:lvl w:ilvl="2" w:tplc="2516406E">
      <w:numFmt w:val="bullet"/>
      <w:lvlText w:val="•"/>
      <w:lvlJc w:val="left"/>
      <w:pPr>
        <w:ind w:left="1908" w:hanging="219"/>
      </w:pPr>
      <w:rPr>
        <w:rFonts w:hint="default"/>
      </w:rPr>
    </w:lvl>
    <w:lvl w:ilvl="3" w:tplc="363CF48A">
      <w:numFmt w:val="bullet"/>
      <w:lvlText w:val="•"/>
      <w:lvlJc w:val="left"/>
      <w:pPr>
        <w:ind w:left="2752" w:hanging="219"/>
      </w:pPr>
      <w:rPr>
        <w:rFonts w:hint="default"/>
      </w:rPr>
    </w:lvl>
    <w:lvl w:ilvl="4" w:tplc="F56CF3BE">
      <w:numFmt w:val="bullet"/>
      <w:lvlText w:val="•"/>
      <w:lvlJc w:val="left"/>
      <w:pPr>
        <w:ind w:left="3596" w:hanging="219"/>
      </w:pPr>
      <w:rPr>
        <w:rFonts w:hint="default"/>
      </w:rPr>
    </w:lvl>
    <w:lvl w:ilvl="5" w:tplc="599287D2">
      <w:numFmt w:val="bullet"/>
      <w:lvlText w:val="•"/>
      <w:lvlJc w:val="left"/>
      <w:pPr>
        <w:ind w:left="4440" w:hanging="219"/>
      </w:pPr>
      <w:rPr>
        <w:rFonts w:hint="default"/>
      </w:rPr>
    </w:lvl>
    <w:lvl w:ilvl="6" w:tplc="F6746C36">
      <w:numFmt w:val="bullet"/>
      <w:lvlText w:val="•"/>
      <w:lvlJc w:val="left"/>
      <w:pPr>
        <w:ind w:left="5284" w:hanging="219"/>
      </w:pPr>
      <w:rPr>
        <w:rFonts w:hint="default"/>
      </w:rPr>
    </w:lvl>
    <w:lvl w:ilvl="7" w:tplc="BFC69AC8">
      <w:numFmt w:val="bullet"/>
      <w:lvlText w:val="•"/>
      <w:lvlJc w:val="left"/>
      <w:pPr>
        <w:ind w:left="6128" w:hanging="219"/>
      </w:pPr>
      <w:rPr>
        <w:rFonts w:hint="default"/>
      </w:rPr>
    </w:lvl>
    <w:lvl w:ilvl="8" w:tplc="825A4E0E">
      <w:numFmt w:val="bullet"/>
      <w:lvlText w:val="•"/>
      <w:lvlJc w:val="left"/>
      <w:pPr>
        <w:ind w:left="6972" w:hanging="219"/>
      </w:pPr>
      <w:rPr>
        <w:rFonts w:hint="default"/>
      </w:rPr>
    </w:lvl>
  </w:abstractNum>
  <w:abstractNum w:abstractNumId="5" w15:restartNumberingAfterBreak="0">
    <w:nsid w:val="5D990B2B"/>
    <w:multiLevelType w:val="hybridMultilevel"/>
    <w:tmpl w:val="35F2EBD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C111C2"/>
    <w:multiLevelType w:val="hybridMultilevel"/>
    <w:tmpl w:val="B66003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F36D30"/>
    <w:multiLevelType w:val="hybridMultilevel"/>
    <w:tmpl w:val="48CAEA68"/>
    <w:lvl w:ilvl="0" w:tplc="47CA82B4">
      <w:start w:val="1"/>
      <w:numFmt w:val="decimal"/>
      <w:lvlText w:val="(%1)"/>
      <w:lvlJc w:val="left"/>
      <w:pPr>
        <w:ind w:left="514" w:hanging="286"/>
      </w:pPr>
      <w:rPr>
        <w:rFonts w:ascii="Arial" w:eastAsia="Times New Roman" w:hAnsi="Arial" w:hint="default"/>
        <w:spacing w:val="-1"/>
        <w:w w:val="100"/>
        <w:sz w:val="19"/>
        <w:szCs w:val="19"/>
      </w:rPr>
    </w:lvl>
    <w:lvl w:ilvl="1" w:tplc="B296A70C">
      <w:numFmt w:val="bullet"/>
      <w:lvlText w:val="•"/>
      <w:lvlJc w:val="left"/>
      <w:pPr>
        <w:ind w:left="1334" w:hanging="286"/>
      </w:pPr>
      <w:rPr>
        <w:rFonts w:hint="default"/>
      </w:rPr>
    </w:lvl>
    <w:lvl w:ilvl="2" w:tplc="024A494C">
      <w:numFmt w:val="bullet"/>
      <w:lvlText w:val="•"/>
      <w:lvlJc w:val="left"/>
      <w:pPr>
        <w:ind w:left="2148" w:hanging="286"/>
      </w:pPr>
      <w:rPr>
        <w:rFonts w:hint="default"/>
      </w:rPr>
    </w:lvl>
    <w:lvl w:ilvl="3" w:tplc="4FBA0320">
      <w:numFmt w:val="bullet"/>
      <w:lvlText w:val="•"/>
      <w:lvlJc w:val="left"/>
      <w:pPr>
        <w:ind w:left="2962" w:hanging="286"/>
      </w:pPr>
      <w:rPr>
        <w:rFonts w:hint="default"/>
      </w:rPr>
    </w:lvl>
    <w:lvl w:ilvl="4" w:tplc="44B4F9AA">
      <w:numFmt w:val="bullet"/>
      <w:lvlText w:val="•"/>
      <w:lvlJc w:val="left"/>
      <w:pPr>
        <w:ind w:left="3776" w:hanging="286"/>
      </w:pPr>
      <w:rPr>
        <w:rFonts w:hint="default"/>
      </w:rPr>
    </w:lvl>
    <w:lvl w:ilvl="5" w:tplc="921809CA">
      <w:numFmt w:val="bullet"/>
      <w:lvlText w:val="•"/>
      <w:lvlJc w:val="left"/>
      <w:pPr>
        <w:ind w:left="4590" w:hanging="286"/>
      </w:pPr>
      <w:rPr>
        <w:rFonts w:hint="default"/>
      </w:rPr>
    </w:lvl>
    <w:lvl w:ilvl="6" w:tplc="CB9C94FA">
      <w:numFmt w:val="bullet"/>
      <w:lvlText w:val="•"/>
      <w:lvlJc w:val="left"/>
      <w:pPr>
        <w:ind w:left="5404" w:hanging="286"/>
      </w:pPr>
      <w:rPr>
        <w:rFonts w:hint="default"/>
      </w:rPr>
    </w:lvl>
    <w:lvl w:ilvl="7" w:tplc="BD88A718">
      <w:numFmt w:val="bullet"/>
      <w:lvlText w:val="•"/>
      <w:lvlJc w:val="left"/>
      <w:pPr>
        <w:ind w:left="6218" w:hanging="286"/>
      </w:pPr>
      <w:rPr>
        <w:rFonts w:hint="default"/>
      </w:rPr>
    </w:lvl>
    <w:lvl w:ilvl="8" w:tplc="F2426C56">
      <w:numFmt w:val="bullet"/>
      <w:lvlText w:val="•"/>
      <w:lvlJc w:val="left"/>
      <w:pPr>
        <w:ind w:left="7032" w:hanging="286"/>
      </w:pPr>
      <w:rPr>
        <w:rFonts w:hint="default"/>
      </w:rPr>
    </w:lvl>
  </w:abstractNum>
  <w:num w:numId="1" w16cid:durableId="1166868571">
    <w:abstractNumId w:val="1"/>
  </w:num>
  <w:num w:numId="2" w16cid:durableId="1456605825">
    <w:abstractNumId w:val="5"/>
  </w:num>
  <w:num w:numId="3" w16cid:durableId="563685475">
    <w:abstractNumId w:val="2"/>
  </w:num>
  <w:num w:numId="4" w16cid:durableId="807472216">
    <w:abstractNumId w:val="7"/>
  </w:num>
  <w:num w:numId="5" w16cid:durableId="1312828361">
    <w:abstractNumId w:val="4"/>
  </w:num>
  <w:num w:numId="6" w16cid:durableId="36248425">
    <w:abstractNumId w:val="0"/>
  </w:num>
  <w:num w:numId="7" w16cid:durableId="108476011">
    <w:abstractNumId w:val="3"/>
  </w:num>
  <w:num w:numId="8" w16cid:durableId="7767990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2EE1"/>
    <w:rsid w:val="00013EC1"/>
    <w:rsid w:val="00016E0C"/>
    <w:rsid w:val="0007253A"/>
    <w:rsid w:val="00081D62"/>
    <w:rsid w:val="000C7CB2"/>
    <w:rsid w:val="000E3B04"/>
    <w:rsid w:val="001946F0"/>
    <w:rsid w:val="001B7988"/>
    <w:rsid w:val="00202EE1"/>
    <w:rsid w:val="00234212"/>
    <w:rsid w:val="00281A17"/>
    <w:rsid w:val="00281B17"/>
    <w:rsid w:val="002934D0"/>
    <w:rsid w:val="002F01D3"/>
    <w:rsid w:val="002F20AC"/>
    <w:rsid w:val="003014F3"/>
    <w:rsid w:val="00322BCF"/>
    <w:rsid w:val="0034115B"/>
    <w:rsid w:val="00342868"/>
    <w:rsid w:val="00355AAB"/>
    <w:rsid w:val="003B3E52"/>
    <w:rsid w:val="003C64FE"/>
    <w:rsid w:val="004423B1"/>
    <w:rsid w:val="00461F1D"/>
    <w:rsid w:val="004A26AE"/>
    <w:rsid w:val="004C4BFC"/>
    <w:rsid w:val="00523CEB"/>
    <w:rsid w:val="00546C5C"/>
    <w:rsid w:val="00547E5F"/>
    <w:rsid w:val="00554C69"/>
    <w:rsid w:val="005567BA"/>
    <w:rsid w:val="005A1ED9"/>
    <w:rsid w:val="005B403D"/>
    <w:rsid w:val="005E2FF4"/>
    <w:rsid w:val="00617603"/>
    <w:rsid w:val="006A45DD"/>
    <w:rsid w:val="006B2944"/>
    <w:rsid w:val="006B33E0"/>
    <w:rsid w:val="00730A95"/>
    <w:rsid w:val="00731202"/>
    <w:rsid w:val="00796EBB"/>
    <w:rsid w:val="007A2FBD"/>
    <w:rsid w:val="00803B6A"/>
    <w:rsid w:val="008716D1"/>
    <w:rsid w:val="008A24BC"/>
    <w:rsid w:val="008E5011"/>
    <w:rsid w:val="0093148F"/>
    <w:rsid w:val="00976000"/>
    <w:rsid w:val="00983384"/>
    <w:rsid w:val="00997562"/>
    <w:rsid w:val="009C402C"/>
    <w:rsid w:val="009E54FD"/>
    <w:rsid w:val="00A31742"/>
    <w:rsid w:val="00A5446F"/>
    <w:rsid w:val="00AB1AA6"/>
    <w:rsid w:val="00AB3A89"/>
    <w:rsid w:val="00AF7B1B"/>
    <w:rsid w:val="00B358DB"/>
    <w:rsid w:val="00B41C20"/>
    <w:rsid w:val="00B45D69"/>
    <w:rsid w:val="00C90CD4"/>
    <w:rsid w:val="00CC2226"/>
    <w:rsid w:val="00CC536A"/>
    <w:rsid w:val="00CE15CE"/>
    <w:rsid w:val="00CF6A96"/>
    <w:rsid w:val="00D33594"/>
    <w:rsid w:val="00D359D7"/>
    <w:rsid w:val="00D618D3"/>
    <w:rsid w:val="00D806C8"/>
    <w:rsid w:val="00DB1BAB"/>
    <w:rsid w:val="00DB2423"/>
    <w:rsid w:val="00DF23A2"/>
    <w:rsid w:val="00DF571B"/>
    <w:rsid w:val="00E00B6F"/>
    <w:rsid w:val="00E206C8"/>
    <w:rsid w:val="00E53FF6"/>
    <w:rsid w:val="00E63F71"/>
    <w:rsid w:val="00EB4CAB"/>
    <w:rsid w:val="00EE165E"/>
    <w:rsid w:val="00F063F9"/>
    <w:rsid w:val="00F06B5B"/>
    <w:rsid w:val="00F13E63"/>
    <w:rsid w:val="00F2469E"/>
    <w:rsid w:val="00F33031"/>
    <w:rsid w:val="00F6471A"/>
    <w:rsid w:val="00FC1250"/>
    <w:rsid w:val="00FE1E6A"/>
    <w:rsid w:val="00FE3D02"/>
    <w:rsid w:val="00FE5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B0E0D4"/>
  <w15:docId w15:val="{750EC737-7484-40A6-9D5B-DE49CF085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471A"/>
    <w:pPr>
      <w:spacing w:after="160" w:line="259" w:lineRule="auto"/>
    </w:pPr>
    <w:rPr>
      <w:rFonts w:cs="Calibri"/>
      <w:sz w:val="22"/>
      <w:szCs w:val="22"/>
      <w:lang w:eastAsia="en-US"/>
    </w:rPr>
  </w:style>
  <w:style w:type="paragraph" w:styleId="Naslov1">
    <w:name w:val="heading 1"/>
    <w:basedOn w:val="Normal"/>
    <w:link w:val="Naslov1Char"/>
    <w:uiPriority w:val="99"/>
    <w:qFormat/>
    <w:rsid w:val="008A24BC"/>
    <w:pPr>
      <w:widowControl w:val="0"/>
      <w:autoSpaceDE w:val="0"/>
      <w:autoSpaceDN w:val="0"/>
      <w:spacing w:after="0" w:line="240" w:lineRule="auto"/>
      <w:ind w:left="328" w:right="283"/>
      <w:jc w:val="center"/>
      <w:outlineLvl w:val="0"/>
    </w:pPr>
    <w:rPr>
      <w:rFonts w:ascii="Arial" w:hAnsi="Arial" w:cs="Arial"/>
      <w:b/>
      <w:bCs/>
      <w:sz w:val="31"/>
      <w:szCs w:val="31"/>
    </w:rPr>
  </w:style>
  <w:style w:type="paragraph" w:styleId="Naslov5">
    <w:name w:val="heading 5"/>
    <w:basedOn w:val="Normal"/>
    <w:link w:val="Naslov5Char"/>
    <w:uiPriority w:val="99"/>
    <w:qFormat/>
    <w:rsid w:val="008A24BC"/>
    <w:pPr>
      <w:widowControl w:val="0"/>
      <w:autoSpaceDE w:val="0"/>
      <w:autoSpaceDN w:val="0"/>
      <w:spacing w:after="0" w:line="240" w:lineRule="auto"/>
      <w:ind w:left="328" w:right="274"/>
      <w:jc w:val="center"/>
      <w:outlineLvl w:val="4"/>
    </w:pPr>
    <w:rPr>
      <w:rFonts w:ascii="Arial" w:hAnsi="Arial" w:cs="Arial"/>
      <w:b/>
      <w:bCs/>
      <w:sz w:val="19"/>
      <w:szCs w:val="19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9"/>
    <w:locked/>
    <w:rsid w:val="008A24BC"/>
    <w:rPr>
      <w:rFonts w:ascii="Arial" w:hAnsi="Arial" w:cs="Arial"/>
      <w:b/>
      <w:bCs/>
      <w:sz w:val="31"/>
      <w:szCs w:val="31"/>
    </w:rPr>
  </w:style>
  <w:style w:type="character" w:customStyle="1" w:styleId="Naslov5Char">
    <w:name w:val="Naslov 5 Char"/>
    <w:link w:val="Naslov5"/>
    <w:uiPriority w:val="99"/>
    <w:locked/>
    <w:rsid w:val="008A24BC"/>
    <w:rPr>
      <w:rFonts w:ascii="Arial" w:hAnsi="Arial" w:cs="Arial"/>
      <w:b/>
      <w:bCs/>
      <w:sz w:val="19"/>
      <w:szCs w:val="19"/>
    </w:rPr>
  </w:style>
  <w:style w:type="table" w:customStyle="1" w:styleId="Svijetlatablicareetke1-isticanje21">
    <w:name w:val="Svijetla tablica rešetke 1 - isticanje 21"/>
    <w:uiPriority w:val="99"/>
    <w:rsid w:val="00AF7B1B"/>
    <w:rPr>
      <w:rFonts w:cs="Calibri"/>
    </w:rPr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ivopisnatablicapopisa61">
    <w:name w:val="Živopisna tablica popisa 61"/>
    <w:uiPriority w:val="99"/>
    <w:rsid w:val="00AF7B1B"/>
    <w:rPr>
      <w:rFonts w:cs="Calibri"/>
      <w:color w:val="000000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mnatablicapopisa5-isticanje51">
    <w:name w:val="Tamna tablica popisa 5 - isticanje 51"/>
    <w:uiPriority w:val="99"/>
    <w:rsid w:val="00AF7B1B"/>
    <w:rPr>
      <w:rFonts w:cs="Calibri"/>
      <w:color w:val="FFFFFF"/>
    </w:rPr>
    <w:tblPr>
      <w:tblStyleRowBandSize w:val="1"/>
      <w:tblStyleColBandSize w:val="1"/>
      <w:tblBorders>
        <w:top w:val="single" w:sz="24" w:space="0" w:color="4472C4"/>
        <w:left w:val="single" w:sz="24" w:space="0" w:color="4472C4"/>
        <w:bottom w:val="single" w:sz="24" w:space="0" w:color="4472C4"/>
        <w:right w:val="single" w:sz="24" w:space="0" w:color="4472C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472C4"/>
    </w:tcPr>
  </w:style>
  <w:style w:type="table" w:customStyle="1" w:styleId="Tamnatablicapopisa51">
    <w:name w:val="Tamna tablica popisa 51"/>
    <w:uiPriority w:val="99"/>
    <w:rsid w:val="00AF7B1B"/>
    <w:rPr>
      <w:rFonts w:cs="Calibri"/>
      <w:color w:val="FFFFFF"/>
    </w:rPr>
    <w:tblPr>
      <w:tblStyleRowBandSize w:val="1"/>
      <w:tblStyleColBandSize w:val="1"/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/>
    </w:tcPr>
  </w:style>
  <w:style w:type="table" w:customStyle="1" w:styleId="ivopisnatablicapopisa6-isticanje61">
    <w:name w:val="Živopisna tablica popisa 6 - isticanje 61"/>
    <w:uiPriority w:val="99"/>
    <w:rsid w:val="00AF7B1B"/>
    <w:rPr>
      <w:rFonts w:cs="Calibri"/>
      <w:color w:val="538135"/>
    </w:rPr>
    <w:tblPr>
      <w:tblStyleRowBandSize w:val="1"/>
      <w:tblStyleColBandSize w:val="1"/>
      <w:tblBorders>
        <w:top w:val="single" w:sz="4" w:space="0" w:color="70AD47"/>
        <w:bottom w:val="single" w:sz="4" w:space="0" w:color="70AD4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Reetkatablice">
    <w:name w:val="Table Grid"/>
    <w:basedOn w:val="Obinatablica"/>
    <w:uiPriority w:val="99"/>
    <w:rsid w:val="00AF7B1B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rsid w:val="004C4B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locked/>
    <w:rsid w:val="004C4BFC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99"/>
    <w:qFormat/>
    <w:rsid w:val="008716D1"/>
    <w:pPr>
      <w:ind w:left="720"/>
    </w:pPr>
  </w:style>
  <w:style w:type="character" w:styleId="Hiperveza">
    <w:name w:val="Hyperlink"/>
    <w:uiPriority w:val="99"/>
    <w:semiHidden/>
    <w:rsid w:val="005B403D"/>
    <w:rPr>
      <w:color w:val="0000FF"/>
      <w:u w:val="single"/>
    </w:rPr>
  </w:style>
  <w:style w:type="paragraph" w:styleId="Tijeloteksta">
    <w:name w:val="Body Text"/>
    <w:basedOn w:val="Normal"/>
    <w:link w:val="TijelotekstaChar"/>
    <w:uiPriority w:val="99"/>
    <w:rsid w:val="008A24BC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19"/>
      <w:szCs w:val="19"/>
    </w:rPr>
  </w:style>
  <w:style w:type="character" w:customStyle="1" w:styleId="TijelotekstaChar">
    <w:name w:val="Tijelo teksta Char"/>
    <w:link w:val="Tijeloteksta"/>
    <w:uiPriority w:val="99"/>
    <w:locked/>
    <w:rsid w:val="008A24BC"/>
    <w:rPr>
      <w:rFonts w:ascii="Arial" w:hAnsi="Arial" w:cs="Aria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5930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0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0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0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0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220</Words>
  <Characters>1256</Characters>
  <Application>Microsoft Office Word</Application>
  <DocSecurity>0</DocSecurity>
  <Lines>10</Lines>
  <Paragraphs>2</Paragraphs>
  <ScaleCrop>false</ScaleCrop>
  <Company>HP Inc.</Company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Jelena Giba</cp:lastModifiedBy>
  <cp:revision>11</cp:revision>
  <cp:lastPrinted>2020-01-08T09:53:00Z</cp:lastPrinted>
  <dcterms:created xsi:type="dcterms:W3CDTF">2022-03-25T11:09:00Z</dcterms:created>
  <dcterms:modified xsi:type="dcterms:W3CDTF">2026-01-22T07:33:00Z</dcterms:modified>
</cp:coreProperties>
</file>